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7123" w14:textId="085B6492" w:rsidR="00651851" w:rsidRDefault="000524E0">
      <w:r>
        <w:rPr>
          <w:noProof/>
        </w:rPr>
        <w:pict w14:anchorId="4C8F27C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9.2pt;margin-top:217.5pt;width:228.75pt;height:309.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>
              <w:txbxContent>
                <w:p w14:paraId="4F4493C6" w14:textId="77777777" w:rsidR="007D1A3E" w:rsidRPr="00312DDD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12DDD">
                    <w:rPr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326617">
                    <w:rPr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12DDD">
                    <w:rPr>
                      <w:color w:val="000000" w:themeColor="text1"/>
                      <w:sz w:val="24"/>
                      <w:szCs w:val="24"/>
                    </w:rPr>
                    <w:t>педагог-психолог</w:t>
                  </w:r>
                </w:p>
                <w:p w14:paraId="14E5E760" w14:textId="77777777" w:rsidR="007D1A3E" w:rsidRPr="00425770" w:rsidRDefault="004C1280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Кашина Юлия Егоровна</w:t>
                  </w:r>
                </w:p>
                <w:p w14:paraId="52EA1C8D" w14:textId="77777777" w:rsidR="007D1A3E" w:rsidRPr="008B5F63" w:rsidRDefault="007D1A3E" w:rsidP="007D1A3E">
                  <w:pPr>
                    <w:spacing w:after="0" w:line="240" w:lineRule="auto"/>
                  </w:pPr>
                </w:p>
                <w:p w14:paraId="7A561C6B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305000, г. Курск, ул. Кирова 7.</w:t>
                  </w:r>
                </w:p>
                <w:p w14:paraId="548D34D9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51-14-75;</w:t>
                  </w:r>
                </w:p>
                <w:p w14:paraId="48314BF6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305040, г. Курск, ул. Дружбы 5.</w:t>
                  </w:r>
                </w:p>
                <w:p w14:paraId="263C021F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57-20-85, 57-20-86.</w:t>
                  </w:r>
                </w:p>
                <w:p w14:paraId="672A2C5C" w14:textId="77777777" w:rsidR="007D1A3E" w:rsidRPr="008B5F63" w:rsidRDefault="007D1A3E" w:rsidP="007D1A3E">
                  <w:pPr>
                    <w:spacing w:line="240" w:lineRule="auto"/>
                    <w:jc w:val="center"/>
                  </w:pPr>
                  <w:r>
                    <w:t xml:space="preserve">Сайт: </w:t>
                  </w:r>
                  <w:hyperlink r:id="rId5" w:history="1"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pmckursk</w:t>
                    </w:r>
                    <w:proofErr w:type="spellEnd"/>
                    <w:r w:rsidRPr="00425770">
                      <w:rPr>
                        <w:rStyle w:val="a5"/>
                      </w:rPr>
                      <w:t>.</w:t>
                    </w:r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7F4C21A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Адрес электронной почты:</w:t>
                  </w:r>
                </w:p>
                <w:p w14:paraId="63C742E0" w14:textId="77777777" w:rsidR="007D1A3E" w:rsidRDefault="00CE5B3F" w:rsidP="007D1A3E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hyperlink r:id="rId6" w:history="1">
                    <w:r w:rsidR="007D1A3E" w:rsidRPr="00422C1C">
                      <w:rPr>
                        <w:rStyle w:val="a5"/>
                        <w:lang w:val="en-US"/>
                      </w:rPr>
                      <w:t>pmc-kursk@yandex.ru</w:t>
                    </w:r>
                  </w:hyperlink>
                </w:p>
                <w:p w14:paraId="6E5D66A3" w14:textId="15E5D4A4" w:rsidR="00651851" w:rsidRPr="008B5F63" w:rsidRDefault="005E4F85" w:rsidP="0065185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F72665" wp14:editId="196D6C70">
                        <wp:extent cx="933450" cy="9334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1F71746">
          <v:shape id="_x0000_s1033" type="#_x0000_t202" style="position:absolute;margin-left:-3.75pt;margin-top:4.45pt;width:228.75pt;height:522.4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>
              <w:txbxContent>
                <w:p w14:paraId="6148422C" w14:textId="77777777" w:rsidR="004C1280" w:rsidRPr="004C1280" w:rsidRDefault="00326617" w:rsidP="004C12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4C1280">
                    <w:rPr>
                      <w:rFonts w:ascii="Times New Roman" w:hAnsi="Times New Roman" w:cs="Times New Roman"/>
                    </w:rPr>
                    <w:t>Б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>ыть ответственными родителем – это труд. Быть родителем  ребенка</w:t>
                  </w:r>
                  <w:r w:rsidR="004C1280">
                    <w:rPr>
                      <w:rFonts w:ascii="Times New Roman" w:hAnsi="Times New Roman" w:cs="Times New Roman"/>
                    </w:rPr>
                    <w:t xml:space="preserve"> с нарушениями в развитии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 xml:space="preserve"> – еще более ответственно и тяжело. Потому что у каждого особенного ребенка свой путь, свой темп, свои способности</w:t>
                  </w:r>
                  <w:r w:rsidR="004C1280">
                    <w:rPr>
                      <w:rFonts w:ascii="Times New Roman" w:hAnsi="Times New Roman" w:cs="Times New Roman"/>
                    </w:rPr>
                    <w:t>.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1280">
                    <w:rPr>
                      <w:rFonts w:ascii="Times New Roman" w:hAnsi="Times New Roman" w:cs="Times New Roman"/>
                    </w:rPr>
                    <w:t>Т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>рудность заключается в том, чтобы сориентироваться в этом поле, не потеряв уверенности</w:t>
                  </w:r>
                  <w:r w:rsidR="004C1280">
                    <w:rPr>
                      <w:rFonts w:ascii="Times New Roman" w:hAnsi="Times New Roman" w:cs="Times New Roman"/>
                    </w:rPr>
                    <w:t>,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 xml:space="preserve"> и выбрать нуж</w:t>
                  </w:r>
                  <w:r w:rsidR="004C1280">
                    <w:rPr>
                      <w:rFonts w:ascii="Times New Roman" w:hAnsi="Times New Roman" w:cs="Times New Roman"/>
                    </w:rPr>
                    <w:t>ные ориентиры. Часто бывает так: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 xml:space="preserve"> пока мама найдет «свое правильное для своего ребенка» теряется много моральных и физических сил и уже идти по выбранному пути тяжко, так как ресурсы истощены. </w:t>
                  </w:r>
                  <w:r w:rsidR="004C1280">
                    <w:rPr>
                      <w:rFonts w:ascii="Times New Roman" w:hAnsi="Times New Roman" w:cs="Times New Roman"/>
                    </w:rPr>
                    <w:t>Т</w:t>
                  </w:r>
                  <w:r w:rsidR="004C1280" w:rsidRPr="004C1280">
                    <w:rPr>
                      <w:rFonts w:ascii="Times New Roman" w:hAnsi="Times New Roman" w:cs="Times New Roman"/>
                    </w:rPr>
                    <w:t>акая ситуация ведет к  «эмоциональному выгоранию».</w:t>
                  </w:r>
                </w:p>
                <w:p w14:paraId="2C1F7185" w14:textId="77777777" w:rsidR="004C1280" w:rsidRPr="004C1280" w:rsidRDefault="004C1280" w:rsidP="004C1280">
                  <w:pPr>
                    <w:pStyle w:val="a8"/>
                    <w:jc w:val="both"/>
                    <w:rPr>
                      <w:sz w:val="22"/>
                      <w:szCs w:val="22"/>
                    </w:rPr>
                  </w:pPr>
                  <w:r w:rsidRPr="004C1280">
                    <w:rPr>
                      <w:b/>
                      <w:sz w:val="22"/>
                      <w:szCs w:val="22"/>
                    </w:rPr>
                    <w:t>Эмоциональное выгорание</w:t>
                  </w:r>
                  <w:r w:rsidRPr="004C1280">
                    <w:rPr>
                      <w:sz w:val="22"/>
                      <w:szCs w:val="22"/>
                    </w:rPr>
                    <w:t xml:space="preserve"> — это синдром, развивающийся на фоне хронического стресса и ведущий к истощению эмоционально-энергетических и личностных ресурсов человека.</w:t>
                  </w:r>
                </w:p>
                <w:p w14:paraId="4D52C57F" w14:textId="77777777" w:rsidR="004C1280" w:rsidRPr="004C1280" w:rsidRDefault="004C1280" w:rsidP="004C1280">
                  <w:pPr>
                    <w:pStyle w:val="a8"/>
                    <w:jc w:val="both"/>
                    <w:rPr>
                      <w:sz w:val="22"/>
                      <w:szCs w:val="22"/>
                    </w:rPr>
                  </w:pPr>
                  <w:r w:rsidRPr="004C1280">
                    <w:rPr>
                      <w:sz w:val="22"/>
                      <w:szCs w:val="22"/>
                    </w:rPr>
                    <w:t>Синдром эмоционального выгорания развивается постепенно. Проходит три стадии (</w:t>
                  </w:r>
                  <w:proofErr w:type="spellStart"/>
                  <w:r w:rsidRPr="004C1280">
                    <w:rPr>
                      <w:sz w:val="22"/>
                      <w:szCs w:val="22"/>
                    </w:rPr>
                    <w:t>Маслач</w:t>
                  </w:r>
                  <w:proofErr w:type="spellEnd"/>
                  <w:r w:rsidRPr="004C1280">
                    <w:rPr>
                      <w:sz w:val="22"/>
                      <w:szCs w:val="22"/>
                    </w:rPr>
                    <w:t>, 1982):</w:t>
                  </w:r>
                </w:p>
                <w:p w14:paraId="7B6F6C3B" w14:textId="77777777" w:rsidR="00B4391C" w:rsidRDefault="004C1280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C1280">
                    <w:rPr>
                      <w:rFonts w:ascii="Times New Roman" w:hAnsi="Times New Roman" w:cs="Times New Roman"/>
                      <w:u w:val="single"/>
                    </w:rPr>
                    <w:t>1 стадия «снижение самооценки»</w:t>
                  </w:r>
                  <w:r w:rsidRPr="004C1280">
                    <w:rPr>
                      <w:rFonts w:ascii="Times New Roman" w:hAnsi="Times New Roman" w:cs="Times New Roman"/>
                    </w:rPr>
                    <w:t xml:space="preserve"> - начинается с приглушения эмоций, человек неожиданно замечает: вроде бы все нормально, но... скучно и пусто на душе; исчезают положительные эмоции, появляется</w:t>
                  </w:r>
                  <w:r w:rsidR="00B439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4391C" w:rsidRPr="00B4391C">
                    <w:rPr>
                      <w:rFonts w:ascii="Times New Roman" w:hAnsi="Times New Roman" w:cs="Times New Roman"/>
                    </w:rPr>
                    <w:t xml:space="preserve">некоторая отстраненность в отношениях с членами семьи; возникает состояние тревожности, неудовлетворенности; </w:t>
                  </w:r>
                </w:p>
                <w:p w14:paraId="7C97FE21" w14:textId="77777777" w:rsidR="00B4391C" w:rsidRP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391C">
                    <w:rPr>
                      <w:rFonts w:ascii="Times New Roman" w:hAnsi="Times New Roman" w:cs="Times New Roman"/>
                      <w:u w:val="single"/>
                    </w:rPr>
                    <w:t>2 стадия «одиночество»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B4391C">
                    <w:rPr>
                      <w:rFonts w:ascii="Times New Roman" w:hAnsi="Times New Roman" w:cs="Times New Roman"/>
                    </w:rPr>
                    <w:t>- начинает появляться  неприязнь, недовольство в адрес</w:t>
                  </w:r>
                  <w:r>
                    <w:rPr>
                      <w:rFonts w:ascii="Times New Roman" w:hAnsi="Times New Roman" w:cs="Times New Roman"/>
                    </w:rPr>
                    <w:t xml:space="preserve"> членов семьи</w:t>
                  </w:r>
                  <w:r w:rsidRPr="00B4391C">
                    <w:rPr>
                      <w:rFonts w:ascii="Times New Roman" w:hAnsi="Times New Roman" w:cs="Times New Roman"/>
                    </w:rPr>
                    <w:t xml:space="preserve">. Вначале это с трудом сдерживаемая антипатия, а затем и вспышки раздражения. </w:t>
                  </w:r>
                </w:p>
                <w:p w14:paraId="6DFD2B00" w14:textId="77777777" w:rsidR="00B4391C" w:rsidRP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4679850" w14:textId="77777777" w:rsidR="00651851" w:rsidRPr="004C1280" w:rsidRDefault="00651851" w:rsidP="004C128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CE5B3F">
        <w:rPr>
          <w:noProof/>
        </w:rPr>
        <w:pict w14:anchorId="2AF6BB4A">
          <v:shape id="_x0000_s1034" type="#_x0000_t202" style="position:absolute;margin-left:269.25pt;margin-top:3.15pt;width:228.75pt;height:182.9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" fillcolor="white [3201]" strokecolor="black [3213]" strokeweight="1pt">
            <v:textbox>
              <w:txbxContent>
                <w:p w14:paraId="37257C0E" w14:textId="77777777" w:rsidR="00EC13D8" w:rsidRPr="008B5F63" w:rsidRDefault="004C1280" w:rsidP="004C1280">
                  <w:pPr>
                    <w:rPr>
                      <w:lang w:val="en-US"/>
                    </w:rPr>
                  </w:pPr>
                  <w:r w:rsidRPr="004C128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7498EDA" wp14:editId="0BFA1E69">
                        <wp:extent cx="2622429" cy="2156604"/>
                        <wp:effectExtent l="19050" t="0" r="6471" b="0"/>
                        <wp:docPr id="8" name="Рисунок 8" descr="C:\Users\User\Desktop\Анонсы, ответы и др по центру\материал для видео на сайт\для буклета где бр сил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Desktop\Анонсы, ответы и др по центру\материал для видео на сайт\для буклета где бр сил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3820" cy="2157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="00CE5B3F">
        <w:rPr>
          <w:noProof/>
        </w:rPr>
        <w:pict w14:anchorId="567BDB3A">
          <v:shape id="Надпись 2" o:spid="_x0000_s1026" type="#_x0000_t202" style="position:absolute;margin-left:554.3pt;margin-top:258pt;width:209.6pt;height:193.6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14:paraId="24E37781" w14:textId="77777777" w:rsidR="00326617" w:rsidRPr="00326617" w:rsidRDefault="00326617" w:rsidP="00326617">
                  <w:pPr>
                    <w:pStyle w:val="a8"/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326617">
                    <w:rPr>
                      <w:rFonts w:asciiTheme="minorHAnsi" w:hAnsiTheme="minorHAnsi" w:cstheme="minorHAnsi"/>
                      <w:b/>
                      <w:bCs/>
                      <w:color w:val="121820"/>
                      <w:sz w:val="32"/>
                      <w:szCs w:val="32"/>
                    </w:rPr>
                    <w:t>«</w:t>
                  </w:r>
                  <w:r w:rsidR="004C1280" w:rsidRPr="00326617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Где брать силы?»</w:t>
                  </w:r>
                </w:p>
                <w:p w14:paraId="456C5459" w14:textId="77777777" w:rsidR="004C1280" w:rsidRPr="00326617" w:rsidRDefault="004C1280" w:rsidP="00326617">
                  <w:pPr>
                    <w:pStyle w:val="a8"/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326617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Восстановление эмоционально-психологического</w:t>
                  </w:r>
                </w:p>
                <w:p w14:paraId="67ECB4EB" w14:textId="77777777" w:rsidR="004C1280" w:rsidRPr="00326617" w:rsidRDefault="004C1280" w:rsidP="00326617">
                  <w:pPr>
                    <w:pStyle w:val="a8"/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326617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состояния родителей, воспитывающих детей с нарушениями в развитии.</w:t>
                  </w:r>
                </w:p>
              </w:txbxContent>
            </v:textbox>
            <w10:wrap anchorx="margin"/>
          </v:shape>
        </w:pict>
      </w:r>
      <w:r w:rsidR="004C1280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89615A3" wp14:editId="60C8F8B0">
            <wp:simplePos x="0" y="0"/>
            <wp:positionH relativeFrom="column">
              <wp:posOffset>7073265</wp:posOffset>
            </wp:positionH>
            <wp:positionV relativeFrom="paragraph">
              <wp:posOffset>25400</wp:posOffset>
            </wp:positionV>
            <wp:extent cx="2803525" cy="4002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B3F">
        <w:rPr>
          <w:noProof/>
        </w:rPr>
        <w:pict w14:anchorId="18F9560D"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14:paraId="4746A254" w14:textId="77777777" w:rsidR="00651851" w:rsidRPr="00651851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color w:val="121820"/>
                      <w:sz w:val="28"/>
                      <w:szCs w:val="28"/>
                    </w:rPr>
                  </w:pPr>
                  <w:r w:rsidRPr="00651851">
                    <w:rPr>
                      <w:color w:val="121820"/>
                      <w:sz w:val="28"/>
                      <w:szCs w:val="28"/>
                    </w:rPr>
                    <w:t>Курск</w:t>
                  </w:r>
                </w:p>
              </w:txbxContent>
            </v:textbox>
            <w10:wrap anchorx="margin"/>
          </v:shape>
        </w:pict>
      </w:r>
      <w:r w:rsidR="00651851">
        <w:br w:type="page"/>
      </w:r>
    </w:p>
    <w:p w14:paraId="69A726FA" w14:textId="05063E75" w:rsidR="008E77D8" w:rsidRDefault="000524E0">
      <w:r>
        <w:rPr>
          <w:noProof/>
        </w:rPr>
        <w:lastRenderedPageBreak/>
        <w:pict w14:anchorId="11F2280C">
          <v:shape id="_x0000_s1032" type="#_x0000_t202" style="position:absolute;margin-left:-3.75pt;margin-top:3.6pt;width:228.75pt;height:517.5pt;z-index:25165721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>
              <w:txbxContent>
                <w:p w14:paraId="0BCE8C97" w14:textId="77777777" w:rsidR="00B4391C" w:rsidRP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391C">
                    <w:rPr>
                      <w:rFonts w:ascii="Times New Roman" w:hAnsi="Times New Roman" w:cs="Times New Roman"/>
                      <w:u w:val="single"/>
                    </w:rPr>
                    <w:t>3 стадия «эмоциональное истощение, угасание, потеря трудоспособности»</w:t>
                  </w:r>
                  <w:r w:rsidRPr="00B4391C">
                    <w:rPr>
                      <w:rFonts w:ascii="Times New Roman" w:hAnsi="Times New Roman" w:cs="Times New Roman"/>
                    </w:rPr>
                    <w:t xml:space="preserve"> - человек становится равнодушным ко всему, даже к собственной жизни; такой человек по привычке может еще сохранять внешнюю работоспособность, но его глаза теряют блеск интереса к чему бы то ни было, и почти физически ощутимый холод безразличия поселяется в его душе.</w:t>
                  </w:r>
                </w:p>
                <w:p w14:paraId="0DF42F40" w14:textId="77777777" w:rsid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391C">
                    <w:rPr>
                      <w:rFonts w:ascii="Times New Roman" w:hAnsi="Times New Roman" w:cs="Times New Roman"/>
                    </w:rPr>
                    <w:t xml:space="preserve">Когда, череда трудностей становится постоянной, человек постепенно и физически, и эмоционально истощается и привыкает к подобному существованию и  не догадывается, что страдает от выгорания. </w:t>
                  </w:r>
                </w:p>
                <w:p w14:paraId="6BC5506C" w14:textId="77777777" w:rsidR="00B4391C" w:rsidRDefault="00B4391C" w:rsidP="00B4391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Тест</w:t>
                  </w:r>
                </w:p>
                <w:p w14:paraId="0BAB4133" w14:textId="77777777" w:rsidR="00B4391C" w:rsidRDefault="00B4391C" w:rsidP="00B4391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4391C">
                    <w:rPr>
                      <w:rFonts w:ascii="Times New Roman" w:hAnsi="Times New Roman" w:cs="Times New Roman"/>
                      <w:i/>
                    </w:rPr>
                    <w:t>на наличие «эмоционального выгорания»</w:t>
                  </w:r>
                  <w:r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  <w:p w14:paraId="43F10A6F" w14:textId="77777777" w:rsidR="00326617" w:rsidRDefault="00B4391C" w:rsidP="00B4391C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B4391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Если на </w:t>
                  </w:r>
                  <w:r w:rsidRPr="00B4391C">
                    <w:rPr>
                      <w:rFonts w:ascii="Times New Roman" w:hAnsi="Times New Roman" w:cs="Times New Roman"/>
                      <w:i/>
                    </w:rPr>
                    <w:t xml:space="preserve"> простой вопрос: «Когда вы в последний раз отдыхали от своих родительских обязанностей?» —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B4391C">
                    <w:rPr>
                      <w:rFonts w:ascii="Times New Roman" w:hAnsi="Times New Roman" w:cs="Times New Roman"/>
                      <w:i/>
                    </w:rPr>
                    <w:t xml:space="preserve">вы испытаете недоумение и мысль в голове:  «А разве я могу от них отдыхать?», </w:t>
                  </w:r>
                </w:p>
                <w:p w14:paraId="112A140D" w14:textId="77777777" w:rsidR="00B4391C" w:rsidRP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значит</w:t>
                  </w:r>
                  <w:r w:rsidRPr="00B4391C">
                    <w:rPr>
                      <w:rFonts w:ascii="Times New Roman" w:hAnsi="Times New Roman" w:cs="Times New Roman"/>
                      <w:i/>
                    </w:rPr>
                    <w:t xml:space="preserve"> вы находитесь в группе выгоревших родителей.</w:t>
                  </w:r>
                </w:p>
                <w:p w14:paraId="164FF464" w14:textId="77777777" w:rsidR="00B4391C" w:rsidRPr="00B4391C" w:rsidRDefault="00B4391C" w:rsidP="00B439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391C">
                    <w:rPr>
                      <w:rFonts w:ascii="Times New Roman" w:hAnsi="Times New Roman" w:cs="Times New Roman"/>
                    </w:rPr>
                    <w:t xml:space="preserve">         Выгоревшие родители постоянно игнорируют собственные потребности, тем самым лишают себя эмоциональных,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4391C">
                    <w:rPr>
                      <w:rFonts w:ascii="Times New Roman" w:hAnsi="Times New Roman" w:cs="Times New Roman"/>
                    </w:rPr>
                    <w:t>интеллектуальных и творческих сил. Если вы слишком устали, чтобы противостоять ребенку,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4391C">
                    <w:rPr>
                      <w:rFonts w:ascii="Times New Roman" w:hAnsi="Times New Roman" w:cs="Times New Roman"/>
                    </w:rPr>
                    <w:t>значит, вы неизбежно пойдете у него на поводу в ситуациях, когда стоило проявить твердость. А итог в подобной ситуации печальный: Если вы не заботитесь о собственных потребностях, то и ваш ребенок  также не будет с ними считаться.</w:t>
                  </w:r>
                </w:p>
                <w:p w14:paraId="145F669D" w14:textId="77777777" w:rsidR="00651851" w:rsidRPr="00B4391C" w:rsidRDefault="00651851" w:rsidP="0065185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771C40E2">
          <v:shape id="_x0000_s1031" type="#_x0000_t202" style="position:absolute;margin-left:270pt;margin-top:3.6pt;width:228.75pt;height:517.5pt;z-index:25165823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>
              <w:txbxContent>
                <w:p w14:paraId="5BFBF396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>Часто, подобная ситуация происходит у родителей, когда есть такие установки:</w:t>
                  </w:r>
                </w:p>
                <w:p w14:paraId="6BBCADFC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>- «я должен(а) быть идеальной(</w:t>
                  </w:r>
                  <w:proofErr w:type="spellStart"/>
                  <w:r w:rsidRPr="00C551FA">
                    <w:rPr>
                      <w:rFonts w:ascii="Times New Roman" w:hAnsi="Times New Roman" w:cs="Times New Roman"/>
                    </w:rPr>
                    <w:t>ым</w:t>
                  </w:r>
                  <w:proofErr w:type="spellEnd"/>
                  <w:r w:rsidRPr="00C551FA">
                    <w:rPr>
                      <w:rFonts w:ascii="Times New Roman" w:hAnsi="Times New Roman" w:cs="Times New Roman"/>
                    </w:rPr>
                    <w:t>)», тогда у меня все получиться (желательно без ошибок).</w:t>
                  </w:r>
                </w:p>
                <w:p w14:paraId="406B9D59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>- «</w:t>
                  </w:r>
                  <w:r w:rsidR="00C551FA" w:rsidRPr="00C551FA">
                    <w:rPr>
                      <w:rFonts w:ascii="Times New Roman" w:hAnsi="Times New Roman" w:cs="Times New Roman"/>
                    </w:rPr>
                    <w:t>главное – потребности и желание ребенка</w:t>
                  </w:r>
                  <w:r w:rsidR="00C551FA">
                    <w:rPr>
                      <w:rFonts w:ascii="Times New Roman" w:hAnsi="Times New Roman" w:cs="Times New Roman"/>
                    </w:rPr>
                    <w:t>, а</w:t>
                  </w:r>
                  <w:r w:rsidR="00CC6C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551FA">
                    <w:rPr>
                      <w:rFonts w:ascii="Times New Roman" w:hAnsi="Times New Roman" w:cs="Times New Roman"/>
                    </w:rPr>
                    <w:t>мои желания и потреб</w:t>
                  </w:r>
                  <w:r w:rsidR="00C551FA">
                    <w:rPr>
                      <w:rFonts w:ascii="Times New Roman" w:hAnsi="Times New Roman" w:cs="Times New Roman"/>
                    </w:rPr>
                    <w:t>ности потом</w:t>
                  </w:r>
                  <w:r w:rsidRPr="00C551FA">
                    <w:rPr>
                      <w:rFonts w:ascii="Times New Roman" w:hAnsi="Times New Roman" w:cs="Times New Roman"/>
                    </w:rPr>
                    <w:t xml:space="preserve">». </w:t>
                  </w:r>
                </w:p>
                <w:p w14:paraId="7B804275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 xml:space="preserve">-  жизнь «в поле болезни» ребенка. </w:t>
                  </w:r>
                </w:p>
                <w:p w14:paraId="02828EA0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>-«мне никто не может помочь, даже близкие» и как следствие - изменяется стиль общения с близкими людьми.</w:t>
                  </w:r>
                </w:p>
                <w:p w14:paraId="65A63703" w14:textId="77777777" w:rsidR="00B4391C" w:rsidRPr="00C551FA" w:rsidRDefault="00B4391C" w:rsidP="00B4391C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551FA">
                    <w:rPr>
                      <w:rFonts w:ascii="Times New Roman" w:hAnsi="Times New Roman" w:cs="Times New Roman"/>
                    </w:rPr>
                    <w:t>-   «Чужие люди не поймут и не примут моего ребенка» и как следствие - страх и изоляция от социума.</w:t>
                  </w:r>
                </w:p>
                <w:p w14:paraId="34995259" w14:textId="77777777" w:rsidR="00C551FA" w:rsidRPr="00CC6C01" w:rsidRDefault="00C551FA" w:rsidP="00326617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C6C01">
                    <w:rPr>
                      <w:rFonts w:ascii="Times New Roman" w:hAnsi="Times New Roman" w:cs="Times New Roman"/>
                      <w:b/>
                    </w:rPr>
                    <w:t xml:space="preserve">Чтобы </w:t>
                  </w:r>
                  <w:proofErr w:type="gramStart"/>
                  <w:r w:rsidRPr="00CC6C01">
                    <w:rPr>
                      <w:rFonts w:ascii="Times New Roman" w:hAnsi="Times New Roman" w:cs="Times New Roman"/>
                      <w:b/>
                    </w:rPr>
                    <w:t>вырастить  ребенка</w:t>
                  </w:r>
                  <w:proofErr w:type="gramEnd"/>
                  <w:r w:rsidRPr="00CC6C01">
                    <w:rPr>
                      <w:rFonts w:ascii="Times New Roman" w:hAnsi="Times New Roman" w:cs="Times New Roman"/>
                      <w:b/>
                    </w:rPr>
                    <w:t xml:space="preserve"> с нарушениями в развитии  и сохранить себя, следует изменить вышеперечисленные установки на новые:</w:t>
                  </w:r>
                </w:p>
                <w:p w14:paraId="78F8EC28" w14:textId="77777777" w:rsidR="00C551FA" w:rsidRPr="00CC6C01" w:rsidRDefault="00C551FA" w:rsidP="00CC6C01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jc w:val="both"/>
                    <w:rPr>
                      <w:sz w:val="22"/>
                    </w:rPr>
                  </w:pPr>
                  <w:r w:rsidRPr="00CC6C01">
                    <w:rPr>
                      <w:sz w:val="22"/>
                      <w:u w:val="single"/>
                    </w:rPr>
                    <w:t>«Я могу быть неидеальной»</w:t>
                  </w:r>
                  <w:r w:rsidRPr="00CC6C01">
                    <w:rPr>
                      <w:sz w:val="22"/>
                    </w:rPr>
                    <w:t xml:space="preserve"> -  это значит добрее и спокойнее относится к своим ошибкам, к незнанию чего-либо. Использовать это, как направление своего развития, а не как трагедию!</w:t>
                  </w:r>
                </w:p>
                <w:p w14:paraId="0088B3D8" w14:textId="77777777" w:rsidR="00C551FA" w:rsidRPr="00CC6C01" w:rsidRDefault="00C551FA" w:rsidP="00CC6C01">
                  <w:pPr>
                    <w:pStyle w:val="a9"/>
                    <w:numPr>
                      <w:ilvl w:val="0"/>
                      <w:numId w:val="3"/>
                    </w:numPr>
                    <w:jc w:val="both"/>
                    <w:rPr>
                      <w:sz w:val="22"/>
                      <w:u w:val="single"/>
                    </w:rPr>
                  </w:pPr>
                  <w:r w:rsidRPr="00CC6C01">
                    <w:rPr>
                      <w:sz w:val="22"/>
                      <w:u w:val="single"/>
                    </w:rPr>
                    <w:t xml:space="preserve">«Я имею право отдыхать». </w:t>
                  </w:r>
                </w:p>
                <w:p w14:paraId="17681BF2" w14:textId="77777777" w:rsidR="00C551FA" w:rsidRPr="00C551FA" w:rsidRDefault="00C551FA" w:rsidP="00C551FA">
                  <w:pPr>
                    <w:pStyle w:val="a9"/>
                    <w:ind w:left="426"/>
                    <w:jc w:val="both"/>
                    <w:rPr>
                      <w:sz w:val="22"/>
                    </w:rPr>
                  </w:pPr>
                  <w:r w:rsidRPr="00CC6C01">
                    <w:rPr>
                      <w:sz w:val="22"/>
                    </w:rPr>
                    <w:t>За чередой коррекционной работы, должны быть паузы, когда маме и ребенку можно оставаться дома и только лишь закреплять полученные</w:t>
                  </w:r>
                  <w:r w:rsidRPr="00C551FA">
                    <w:rPr>
                      <w:sz w:val="22"/>
                    </w:rPr>
                    <w:t xml:space="preserve"> знания и навыки.</w:t>
                  </w:r>
                </w:p>
                <w:p w14:paraId="1004C86B" w14:textId="77777777" w:rsidR="00651851" w:rsidRPr="00B4391C" w:rsidRDefault="00651851" w:rsidP="00C551F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3066E998">
          <v:shape id="_x0000_s1030" type="#_x0000_t202" style="position:absolute;margin-left:539.25pt;margin-top:3.6pt;width:228.75pt;height:517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>
              <w:txbxContent>
                <w:p w14:paraId="32DC642E" w14:textId="77777777" w:rsidR="00C551FA" w:rsidRPr="00CC6C01" w:rsidRDefault="00C551FA" w:rsidP="00C551FA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 w:rsidRPr="00CC6C01">
                    <w:rPr>
                      <w:u w:val="single"/>
                    </w:rPr>
                    <w:t>«</w:t>
                  </w:r>
                  <w:r w:rsidRPr="00CC6C01">
                    <w:rPr>
                      <w:sz w:val="22"/>
                      <w:u w:val="single"/>
                    </w:rPr>
                    <w:t>Я имею право на занятия «для души</w:t>
                  </w:r>
                  <w:r w:rsidRPr="00CC6C01">
                    <w:rPr>
                      <w:sz w:val="22"/>
                    </w:rPr>
                    <w:t>»</w:t>
                  </w:r>
                  <w:r w:rsidR="00CC6C01" w:rsidRPr="00CC6C01">
                    <w:rPr>
                      <w:sz w:val="22"/>
                    </w:rPr>
                    <w:t xml:space="preserve">. </w:t>
                  </w:r>
                  <w:r w:rsidRPr="00CC6C01">
                    <w:rPr>
                      <w:sz w:val="22"/>
                    </w:rPr>
                    <w:t xml:space="preserve"> Когда занимаешься чем-то с удовольствием, эмоциональное</w:t>
                  </w:r>
                  <w:r w:rsidR="00CC6C01" w:rsidRPr="00CC6C01">
                    <w:rPr>
                      <w:sz w:val="22"/>
                    </w:rPr>
                    <w:t xml:space="preserve"> </w:t>
                  </w:r>
                  <w:r w:rsidRPr="00CC6C01">
                    <w:rPr>
                      <w:sz w:val="22"/>
                    </w:rPr>
                    <w:t>и физическое состояние восстанавливаются.</w:t>
                  </w:r>
                </w:p>
                <w:p w14:paraId="4BFC18D8" w14:textId="77777777" w:rsidR="00C551FA" w:rsidRPr="00CC6C01" w:rsidRDefault="00C551FA" w:rsidP="00C551FA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</w:rPr>
                  </w:pPr>
                  <w:r w:rsidRPr="00CC6C01">
                    <w:rPr>
                      <w:sz w:val="22"/>
                      <w:u w:val="single"/>
                    </w:rPr>
                    <w:t>«Расширять круг социальных контактов».</w:t>
                  </w:r>
                  <w:r w:rsidRPr="00CC6C01">
                    <w:rPr>
                      <w:sz w:val="22"/>
                    </w:rPr>
                    <w:t xml:space="preserve"> Надо искать себе друзей по душе. Будет лучше, если они не связаны с особым </w:t>
                  </w:r>
                  <w:r w:rsidR="00CC6C01" w:rsidRPr="00CC6C01">
                    <w:rPr>
                      <w:sz w:val="22"/>
                    </w:rPr>
                    <w:t>детством.</w:t>
                  </w:r>
                </w:p>
                <w:p w14:paraId="2151F209" w14:textId="77777777" w:rsidR="00CC6C01" w:rsidRDefault="00CC6C01" w:rsidP="00CC6C01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2"/>
                    </w:rPr>
                  </w:pPr>
                  <w:r w:rsidRPr="00CC6C01">
                    <w:rPr>
                      <w:sz w:val="22"/>
                      <w:u w:val="single"/>
                    </w:rPr>
                    <w:t>«Я могу часть обязанностей разделить с близкими</w:t>
                  </w:r>
                  <w:r>
                    <w:rPr>
                      <w:sz w:val="22"/>
                      <w:u w:val="single"/>
                    </w:rPr>
                    <w:t>»</w:t>
                  </w:r>
                  <w:r w:rsidRPr="00CC6C01">
                    <w:rPr>
                      <w:sz w:val="22"/>
                    </w:rPr>
                    <w:t xml:space="preserve"> (муж</w:t>
                  </w:r>
                  <w:r>
                    <w:rPr>
                      <w:sz w:val="22"/>
                    </w:rPr>
                    <w:t>ем</w:t>
                  </w:r>
                  <w:r w:rsidRPr="00CC6C01">
                    <w:rPr>
                      <w:sz w:val="22"/>
                    </w:rPr>
                    <w:t>, бабушк</w:t>
                  </w:r>
                  <w:r>
                    <w:rPr>
                      <w:sz w:val="22"/>
                    </w:rPr>
                    <w:t>ой</w:t>
                  </w:r>
                  <w:r w:rsidRPr="00CC6C01">
                    <w:rPr>
                      <w:sz w:val="22"/>
                    </w:rPr>
                    <w:t>). Способ сохранить семью есть, и он древний, как мир — разговаривать друг с другом, обсуждать, делиться эмоциями и заботами.</w:t>
                  </w:r>
                </w:p>
                <w:p w14:paraId="5FBEF565" w14:textId="77777777" w:rsidR="00CC6C01" w:rsidRPr="00326617" w:rsidRDefault="00CC6C01" w:rsidP="00326617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2"/>
                    </w:rPr>
                  </w:pPr>
                  <w:r w:rsidRPr="00326617">
                    <w:rPr>
                      <w:sz w:val="22"/>
                      <w:u w:val="single"/>
                    </w:rPr>
                    <w:t>«Я спокойно отношусь к окружающему миру».</w:t>
                  </w:r>
                  <w:r w:rsidRPr="00326617">
                    <w:rPr>
                      <w:sz w:val="22"/>
                    </w:rPr>
                    <w:t xml:space="preserve"> </w:t>
                  </w:r>
                  <w:r w:rsidR="003135E0" w:rsidRPr="00326617">
                    <w:rPr>
                      <w:sz w:val="22"/>
                    </w:rPr>
                    <w:t xml:space="preserve">Надо </w:t>
                  </w:r>
                  <w:r w:rsidRPr="00326617">
                    <w:rPr>
                      <w:sz w:val="22"/>
                    </w:rPr>
                    <w:t xml:space="preserve">учиться реагировать </w:t>
                  </w:r>
                  <w:r w:rsidR="003135E0" w:rsidRPr="00326617">
                    <w:rPr>
                      <w:sz w:val="22"/>
                    </w:rPr>
                    <w:t>на «вызовы»</w:t>
                  </w:r>
                  <w:r w:rsidRPr="00326617">
                    <w:rPr>
                      <w:sz w:val="22"/>
                    </w:rPr>
                    <w:t xml:space="preserve"> </w:t>
                  </w:r>
                  <w:r w:rsidR="003135E0" w:rsidRPr="00326617">
                    <w:rPr>
                      <w:sz w:val="22"/>
                    </w:rPr>
                    <w:t>общества</w:t>
                  </w:r>
                  <w:r w:rsidRPr="00326617">
                    <w:rPr>
                      <w:sz w:val="22"/>
                    </w:rPr>
                    <w:t xml:space="preserve"> спокойно</w:t>
                  </w:r>
                  <w:r w:rsidRPr="00326617">
                    <w:rPr>
                      <w:color w:val="C00000"/>
                      <w:sz w:val="22"/>
                    </w:rPr>
                    <w:t>.</w:t>
                  </w:r>
                </w:p>
                <w:p w14:paraId="3BD91163" w14:textId="77777777" w:rsidR="003135E0" w:rsidRPr="003135E0" w:rsidRDefault="003135E0" w:rsidP="003135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3135E0">
                    <w:rPr>
                      <w:rFonts w:ascii="Times New Roman" w:hAnsi="Times New Roman" w:cs="Times New Roman"/>
                    </w:rPr>
                    <w:t xml:space="preserve">роде бы простые </w:t>
                  </w:r>
                  <w:r>
                    <w:rPr>
                      <w:rFonts w:ascii="Times New Roman" w:hAnsi="Times New Roman" w:cs="Times New Roman"/>
                    </w:rPr>
                    <w:t>установки, а применить их непросто. П</w:t>
                  </w:r>
                  <w:r w:rsidRPr="003135E0">
                    <w:rPr>
                      <w:rFonts w:ascii="Times New Roman" w:hAnsi="Times New Roman" w:cs="Times New Roman"/>
                    </w:rPr>
                    <w:t>ричина в том, что наши привычки – «наша натура». Привычный образ жизни у взрослого человека меняется с трудом. Но, главное, найти нужную мотивацию и принять для себя решение, что я поменяю, и как. И следовать этому решению неотступно на протяжении 21 дня (именно столько формируются новые привычки</w:t>
                  </w:r>
                  <w:r>
                    <w:rPr>
                      <w:rFonts w:ascii="Times New Roman" w:hAnsi="Times New Roman" w:cs="Times New Roman"/>
                    </w:rPr>
                    <w:t>, установки</w:t>
                  </w:r>
                  <w:r w:rsidRPr="003135E0">
                    <w:rPr>
                      <w:rFonts w:ascii="Times New Roman" w:hAnsi="Times New Roman" w:cs="Times New Roman"/>
                    </w:rPr>
                    <w:t xml:space="preserve">). </w:t>
                  </w:r>
                </w:p>
                <w:p w14:paraId="117CD9CF" w14:textId="77777777" w:rsidR="00326617" w:rsidRDefault="00326617" w:rsidP="003266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Помните!</w:t>
                  </w:r>
                </w:p>
                <w:p w14:paraId="7DBCA1AD" w14:textId="77777777" w:rsidR="00CC6C01" w:rsidRPr="003135E0" w:rsidRDefault="00326617" w:rsidP="003266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3135E0" w:rsidRPr="003135E0">
                    <w:rPr>
                      <w:rFonts w:ascii="Times New Roman" w:hAnsi="Times New Roman" w:cs="Times New Roman"/>
                    </w:rPr>
                    <w:t>частливых детей не бывает у несчастных родителей. Учитесь  заботиться о себе,  и ваш ребенок научится этому же!</w:t>
                  </w: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C5A"/>
    <w:multiLevelType w:val="hybridMultilevel"/>
    <w:tmpl w:val="D82499F2"/>
    <w:lvl w:ilvl="0" w:tplc="56EC043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BC37B0"/>
    <w:multiLevelType w:val="hybridMultilevel"/>
    <w:tmpl w:val="3EFEFE72"/>
    <w:lvl w:ilvl="0" w:tplc="24A2C1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493F"/>
    <w:multiLevelType w:val="hybridMultilevel"/>
    <w:tmpl w:val="A198E824"/>
    <w:lvl w:ilvl="0" w:tplc="0A084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E1C9A"/>
    <w:multiLevelType w:val="hybridMultilevel"/>
    <w:tmpl w:val="779AC7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08"/>
    <w:rsid w:val="000524E0"/>
    <w:rsid w:val="003135E0"/>
    <w:rsid w:val="00326617"/>
    <w:rsid w:val="0039424F"/>
    <w:rsid w:val="003A6947"/>
    <w:rsid w:val="003E2D2D"/>
    <w:rsid w:val="004C1280"/>
    <w:rsid w:val="005E4F85"/>
    <w:rsid w:val="00651851"/>
    <w:rsid w:val="00685108"/>
    <w:rsid w:val="007D1A3E"/>
    <w:rsid w:val="008E77D8"/>
    <w:rsid w:val="0098159C"/>
    <w:rsid w:val="00B4391C"/>
    <w:rsid w:val="00BF6D42"/>
    <w:rsid w:val="00C551FA"/>
    <w:rsid w:val="00CC6C01"/>
    <w:rsid w:val="00CE5B3F"/>
    <w:rsid w:val="00EC13D8"/>
    <w:rsid w:val="00F2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410906"/>
  <w15:docId w15:val="{5DC0901F-55FA-443E-80EA-B1D3D13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2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551F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mc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Леонид Францкевич</cp:lastModifiedBy>
  <cp:revision>6</cp:revision>
  <cp:lastPrinted>2022-08-18T08:35:00Z</cp:lastPrinted>
  <dcterms:created xsi:type="dcterms:W3CDTF">2022-08-15T13:05:00Z</dcterms:created>
  <dcterms:modified xsi:type="dcterms:W3CDTF">2022-08-18T08:45:00Z</dcterms:modified>
</cp:coreProperties>
</file>